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E5" w:rsidRPr="008E2FE5" w:rsidRDefault="008E2FE5" w:rsidP="008E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0BE61D" wp14:editId="1687C5A0">
            <wp:simplePos x="0" y="0"/>
            <wp:positionH relativeFrom="margin">
              <wp:align>center</wp:align>
            </wp:positionH>
            <wp:positionV relativeFrom="paragraph">
              <wp:posOffset>-504107</wp:posOffset>
            </wp:positionV>
            <wp:extent cx="7114723" cy="102571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723" cy="1025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F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E2FE5" w:rsidRPr="008E2FE5" w:rsidRDefault="008E2FE5" w:rsidP="008E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E5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</w:p>
    <w:p w:rsidR="008E2FE5" w:rsidRDefault="008E2FE5" w:rsidP="008E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E5">
        <w:rPr>
          <w:rFonts w:ascii="Times New Roman" w:hAnsi="Times New Roman" w:cs="Times New Roman"/>
          <w:sz w:val="24"/>
          <w:szCs w:val="24"/>
        </w:rPr>
        <w:t>«Детский сад комбинированного вида № 160»</w:t>
      </w:r>
    </w:p>
    <w:p w:rsidR="008E2FE5" w:rsidRPr="008E2FE5" w:rsidRDefault="008E2FE5" w:rsidP="008E2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FE5" w:rsidRDefault="008E2FE5" w:rsidP="008E2FE5">
      <w:pPr>
        <w:spacing w:after="0"/>
        <w:jc w:val="center"/>
        <w:rPr>
          <w:rFonts w:ascii="Times New Roman" w:hAnsi="Times New Roman" w:cs="Times New Roman"/>
          <w:i/>
        </w:rPr>
      </w:pPr>
      <w:r w:rsidRPr="008E2FE5">
        <w:rPr>
          <w:rFonts w:ascii="Times New Roman" w:hAnsi="Times New Roman" w:cs="Times New Roman"/>
          <w:i/>
        </w:rPr>
        <w:t>350062, Российская Федерация, Краснодарский край,</w:t>
      </w:r>
    </w:p>
    <w:p w:rsidR="008E2FE5" w:rsidRPr="008E2FE5" w:rsidRDefault="008E2FE5" w:rsidP="008E2FE5">
      <w:pPr>
        <w:spacing w:after="0"/>
        <w:jc w:val="center"/>
        <w:rPr>
          <w:rFonts w:ascii="Times New Roman" w:hAnsi="Times New Roman" w:cs="Times New Roman"/>
          <w:i/>
        </w:rPr>
      </w:pPr>
      <w:r w:rsidRPr="008E2FE5">
        <w:rPr>
          <w:rFonts w:ascii="Times New Roman" w:hAnsi="Times New Roman" w:cs="Times New Roman"/>
          <w:i/>
        </w:rPr>
        <w:t>город Краснодар, ул. им. Атарбекова, 34.</w:t>
      </w:r>
    </w:p>
    <w:p w:rsidR="008E2FE5" w:rsidRPr="008E2FE5" w:rsidRDefault="008E2FE5" w:rsidP="008E2FE5">
      <w:pPr>
        <w:jc w:val="center"/>
        <w:rPr>
          <w:rFonts w:ascii="Times New Roman" w:hAnsi="Times New Roman" w:cs="Times New Roman"/>
          <w:i/>
          <w:lang w:val="en-US"/>
        </w:rPr>
      </w:pPr>
      <w:r w:rsidRPr="008E2FE5">
        <w:rPr>
          <w:rFonts w:ascii="Times New Roman" w:hAnsi="Times New Roman" w:cs="Times New Roman"/>
          <w:i/>
          <w:lang w:val="en-US"/>
        </w:rPr>
        <w:t xml:space="preserve">e-mail: ds160@mail.ru    ds160.centerstart.ru   </w:t>
      </w:r>
      <w:r>
        <w:rPr>
          <w:rFonts w:ascii="Times New Roman" w:hAnsi="Times New Roman" w:cs="Times New Roman"/>
          <w:i/>
        </w:rPr>
        <w:t>т</w:t>
      </w:r>
      <w:r w:rsidRPr="008E2FE5">
        <w:rPr>
          <w:rFonts w:ascii="Times New Roman" w:hAnsi="Times New Roman" w:cs="Times New Roman"/>
          <w:i/>
        </w:rPr>
        <w:t>ел</w:t>
      </w:r>
      <w:r w:rsidRPr="008E2FE5">
        <w:rPr>
          <w:rFonts w:ascii="Times New Roman" w:hAnsi="Times New Roman" w:cs="Times New Roman"/>
          <w:i/>
          <w:lang w:val="en-US"/>
        </w:rPr>
        <w:t>./</w:t>
      </w:r>
      <w:r w:rsidRPr="008E2FE5">
        <w:rPr>
          <w:rFonts w:ascii="Times New Roman" w:hAnsi="Times New Roman" w:cs="Times New Roman"/>
          <w:i/>
        </w:rPr>
        <w:t>факс</w:t>
      </w:r>
      <w:r w:rsidRPr="008E2FE5">
        <w:rPr>
          <w:rFonts w:ascii="Times New Roman" w:hAnsi="Times New Roman" w:cs="Times New Roman"/>
          <w:i/>
          <w:lang w:val="en-US"/>
        </w:rPr>
        <w:t>: 226-92-20</w:t>
      </w: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Default="008E2FE5" w:rsidP="008E2FE5">
      <w:pPr>
        <w:spacing w:after="0" w:line="240" w:lineRule="auto"/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ПЕРСПЕКТИВНЫЙ </w:t>
      </w:r>
    </w:p>
    <w:p w:rsidR="008E2FE5" w:rsidRPr="00994667" w:rsidRDefault="008E2FE5" w:rsidP="008E2FE5">
      <w:pPr>
        <w:spacing w:after="0" w:line="240" w:lineRule="auto"/>
        <w:jc w:val="center"/>
        <w:rPr>
          <w:rFonts w:ascii="Arial Black" w:hAnsi="Arial Black"/>
          <w:sz w:val="52"/>
          <w:szCs w:val="52"/>
        </w:rPr>
      </w:pPr>
      <w:r w:rsidRPr="00994667">
        <w:rPr>
          <w:rFonts w:ascii="Arial Black" w:hAnsi="Arial Black"/>
          <w:sz w:val="52"/>
          <w:szCs w:val="52"/>
        </w:rPr>
        <w:t>ПЛАН</w:t>
      </w:r>
    </w:p>
    <w:p w:rsidR="008E2FE5" w:rsidRDefault="008E2FE5" w:rsidP="008E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FE5" w:rsidRDefault="008E2FE5" w:rsidP="008E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Программы «Детство»</w:t>
      </w:r>
    </w:p>
    <w:p w:rsidR="008E2FE5" w:rsidRDefault="008E2FE5" w:rsidP="008E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FE5" w:rsidRDefault="008E2FE5" w:rsidP="008E2FE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0732F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Речевое развитие</w:t>
      </w:r>
      <w:r w:rsidRPr="0030732F">
        <w:rPr>
          <w:rFonts w:ascii="Times New Roman" w:hAnsi="Times New Roman"/>
          <w:iCs/>
          <w:sz w:val="28"/>
          <w:szCs w:val="28"/>
        </w:rPr>
        <w:t>»</w:t>
      </w:r>
    </w:p>
    <w:p w:rsidR="008E2FE5" w:rsidRPr="0030732F" w:rsidRDefault="008E2FE5" w:rsidP="008E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вторая младшая группа дошкольного возраста</w:t>
      </w: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E814E1" w:rsidRPr="008E2FE5" w:rsidRDefault="00E814E1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p w:rsidR="008E2FE5" w:rsidRPr="008E2FE5" w:rsidRDefault="008E2FE5">
      <w:pPr>
        <w:rPr>
          <w:lang w:val="en-US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269"/>
        <w:gridCol w:w="4077"/>
        <w:gridCol w:w="2216"/>
        <w:gridCol w:w="2348"/>
      </w:tblGrid>
      <w:tr w:rsidR="008E2FE5" w:rsidTr="005F5C11">
        <w:tc>
          <w:tcPr>
            <w:tcW w:w="2269" w:type="dxa"/>
          </w:tcPr>
          <w:p w:rsidR="008E2FE5" w:rsidRDefault="008E2FE5" w:rsidP="008E2FE5">
            <w:pPr>
              <w:jc w:val="center"/>
            </w:pPr>
            <w:r w:rsidRPr="000121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7" w:type="dxa"/>
          </w:tcPr>
          <w:p w:rsidR="008E2FE5" w:rsidRDefault="008E2FE5" w:rsidP="008E2FE5">
            <w:pPr>
              <w:jc w:val="center"/>
            </w:pPr>
            <w:r w:rsidRPr="000121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2216" w:type="dxa"/>
          </w:tcPr>
          <w:p w:rsidR="008E2FE5" w:rsidRDefault="008E2FE5" w:rsidP="008E2FE5">
            <w:pPr>
              <w:jc w:val="center"/>
            </w:pPr>
            <w:r>
              <w:rPr>
                <w:rFonts w:ascii="Times New Roman" w:hAnsi="Times New Roman" w:cs="Times New Roman"/>
              </w:rPr>
              <w:t>Методическая литература</w:t>
            </w:r>
          </w:p>
        </w:tc>
        <w:tc>
          <w:tcPr>
            <w:tcW w:w="2348" w:type="dxa"/>
          </w:tcPr>
          <w:p w:rsidR="008E2FE5" w:rsidRDefault="008E2FE5" w:rsidP="008E2FE5">
            <w:pPr>
              <w:jc w:val="center"/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8E2FE5" w:rsidTr="005F5C11">
        <w:tc>
          <w:tcPr>
            <w:tcW w:w="2269" w:type="dxa"/>
          </w:tcPr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0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Занятие 1</w:t>
            </w:r>
          </w:p>
          <w:p w:rsidR="008E2FE5" w:rsidRDefault="008E2FE5" w:rsidP="008E2F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2FE5" w:rsidRDefault="008E2FE5" w:rsidP="008E2FE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Пересказ сказки «Курочка Ряба</w:t>
            </w:r>
          </w:p>
        </w:tc>
        <w:tc>
          <w:tcPr>
            <w:tcW w:w="4077" w:type="dxa"/>
          </w:tcPr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Связная речь: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пересказу знакомых им литературных произведений, составлению коротких рассказов с помощью взрослого;</w:t>
            </w:r>
          </w:p>
          <w:p w:rsidR="008E2FE5" w:rsidRDefault="008E2FE5" w:rsidP="008E2FE5"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звуковая культура речи: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уточнить и закрепить правильное произношение звука я, учить четко артикулировать этот звук в звукосочетаниях, словах; развивать речевое дыхание.</w:t>
            </w:r>
          </w:p>
        </w:tc>
        <w:tc>
          <w:tcPr>
            <w:tcW w:w="2216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8E2FE5" w:rsidRDefault="008E2FE5"/>
        </w:tc>
        <w:tc>
          <w:tcPr>
            <w:tcW w:w="2348" w:type="dxa"/>
          </w:tcPr>
          <w:p w:rsidR="008E2FE5" w:rsidRDefault="008E2FE5">
            <w:r w:rsidRPr="00012122">
              <w:rPr>
                <w:rFonts w:ascii="Times New Roman" w:hAnsi="Times New Roman" w:cs="Times New Roman"/>
                <w:sz w:val="20"/>
                <w:szCs w:val="20"/>
              </w:rPr>
              <w:t>Кукольный театр «Курочка Ряба», игрушки (гусь, лягушка)</w:t>
            </w:r>
          </w:p>
        </w:tc>
      </w:tr>
      <w:tr w:rsidR="008E2FE5" w:rsidTr="005F5C11">
        <w:tc>
          <w:tcPr>
            <w:tcW w:w="2269" w:type="dxa"/>
          </w:tcPr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0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</w:p>
          <w:p w:rsidR="008E2FE5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2FE5" w:rsidRPr="00FE22D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игрушек – поезда, коровы, кукушки, петуха</w:t>
            </w:r>
          </w:p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8E2FE5" w:rsidRPr="00012122" w:rsidRDefault="008E2FE5" w:rsidP="008E2FE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подводить детей к составлению описательного рассказа; учить составлять короткий рассказ об игрушке;</w:t>
            </w:r>
          </w:p>
          <w:p w:rsidR="008E2FE5" w:rsidRPr="00012122" w:rsidRDefault="008E2FE5" w:rsidP="008E2FE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словарь:</w:t>
            </w:r>
            <w:r w:rsidRPr="000121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правильно называть предметы, их отдельные части, качества;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уточнить и закрепить правильное произношение звука у (в звукосочетаниях, словах); учить долго и плавно на одном выдохе произносить слова с этим звуком; обратить внимание детей на наличие звука у в словах.</w:t>
            </w:r>
          </w:p>
        </w:tc>
        <w:tc>
          <w:tcPr>
            <w:tcW w:w="2216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Cs/>
                <w:sz w:val="20"/>
                <w:szCs w:val="20"/>
              </w:rPr>
              <w:t>Игрушки: поезд (паровоз с вагонами), корова, кукушка, петух.</w:t>
            </w:r>
          </w:p>
          <w:p w:rsidR="008E2FE5" w:rsidRPr="00012122" w:rsidRDefault="008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E5" w:rsidTr="005F5C11">
        <w:tc>
          <w:tcPr>
            <w:tcW w:w="2269" w:type="dxa"/>
          </w:tcPr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0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8E2FE5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2FE5" w:rsidRPr="00FE22D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игруш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 - котенка, жеребенка, мышонка</w:t>
            </w:r>
          </w:p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Связная речь: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составлять вместе с воспитателем небольшой (2-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предложения) рассказ об игруш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грамматика: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образовывать наименования детенышей животных; раскрыть детям значения слов, образованных с помощью суффикса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онок</w:t>
            </w:r>
            <w:proofErr w:type="spellEnd"/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словарь: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различат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слова с противоположным значе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нием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{большой — маленький);</w:t>
            </w:r>
          </w:p>
          <w:p w:rsidR="008E2FE5" w:rsidRPr="00012122" w:rsidRDefault="008E2FE5" w:rsidP="008E2FE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звуковая культура речи: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уточнить и закрепить правильное произношение звука </w:t>
            </w:r>
            <w:r w:rsidRPr="000121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звукосочетаниях, словах); учить регулировать высоту голоса.</w:t>
            </w:r>
          </w:p>
        </w:tc>
        <w:tc>
          <w:tcPr>
            <w:tcW w:w="2216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Домик-ширма; игрушки: лошадь и жеребенок, мышка и мышонок, кошка и котенок.</w:t>
            </w:r>
          </w:p>
        </w:tc>
      </w:tr>
      <w:tr w:rsidR="008E2FE5" w:rsidTr="005F5C11">
        <w:tc>
          <w:tcPr>
            <w:tcW w:w="2269" w:type="dxa"/>
          </w:tcPr>
          <w:p w:rsidR="008E2FE5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0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8E2FE5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2FE5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картины </w:t>
            </w:r>
          </w:p>
          <w:p w:rsidR="008E2FE5" w:rsidRPr="00FE22D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играем в кубики»</w:t>
            </w:r>
          </w:p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Связная речь: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рассматривать картину; формировать умение отвечать на вопросы (по картине) и составлять вместе с воспитателем короткий рассказ;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словарь и грамматика: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правильному употреблению форм единственного и множественного числа существительных и личных окончаний глаголов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(строит — строят, играет— играют, везет — везут);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звуковая культура речи: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закреплять правильное произношение </w:t>
            </w:r>
            <w:proofErr w:type="gramStart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</w:t>
            </w:r>
            <w:proofErr w:type="gramEnd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а, у, и,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изолированных и в словах, учить различать звуки на слух, произносить слова, фразы четко и громко; развивать речевой выдох.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E2FE5" w:rsidRPr="00012122" w:rsidRDefault="008E2FE5" w:rsidP="008E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Картина «Мы играем в кубики» (наглядное пособие для детского сада, авторы </w:t>
            </w:r>
            <w:proofErr w:type="spellStart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Е.И.Радина</w:t>
            </w:r>
            <w:proofErr w:type="spellEnd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В.А.Езикеева</w:t>
            </w:r>
            <w:proofErr w:type="spellEnd"/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 игрушки: кукла, паровоз, жеребенок, султанчики.</w:t>
            </w:r>
          </w:p>
        </w:tc>
      </w:tr>
      <w:tr w:rsidR="008E2FE5" w:rsidTr="005F5C11">
        <w:tc>
          <w:tcPr>
            <w:tcW w:w="2269" w:type="dxa"/>
          </w:tcPr>
          <w:p w:rsidR="008E2FE5" w:rsidRPr="00D34D02" w:rsidRDefault="008E2FE5" w:rsidP="008E2F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34D02">
              <w:rPr>
                <w:rFonts w:ascii="Times New Roman" w:hAnsi="Times New Roman" w:cs="Times New Roman"/>
                <w:b/>
                <w:u w:val="single"/>
              </w:rPr>
              <w:t>Занятие 5</w:t>
            </w:r>
          </w:p>
          <w:p w:rsidR="008E2FE5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FE5" w:rsidRPr="00182A1A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внешнего вида куклы Оли</w:t>
            </w:r>
          </w:p>
          <w:p w:rsidR="008E2FE5" w:rsidRPr="00A660FF" w:rsidRDefault="008E2FE5" w:rsidP="008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Связная речь: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рассматривать кукол, формировать умения 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вопросы воспитателя, состав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с помощью взрослого короткий описательный рассказ;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словарь и грамматика: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называть цвет предмета, использовать антонимы, согл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асовывать существительное с при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лагательными в роде, числе;</w:t>
            </w:r>
          </w:p>
          <w:p w:rsidR="008E2FE5" w:rsidRPr="00012122" w:rsidRDefault="008E2FE5" w:rsidP="008E2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звуковая культура речи: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уточнить и закрепить правильное произношение звука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("изолированного, в звукосочетаниях, в словах); обратить внимание детей на наличие звука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словах</w:t>
            </w:r>
          </w:p>
        </w:tc>
        <w:tc>
          <w:tcPr>
            <w:tcW w:w="2216" w:type="dxa"/>
          </w:tcPr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8E2FE5" w:rsidRPr="00012122" w:rsidRDefault="008E2FE5" w:rsidP="008E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E2FE5" w:rsidRPr="00012122" w:rsidRDefault="008E2FE5" w:rsidP="008E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Кукла-блондинка в платье,  туфельках, носочках; на голове бант; кукла-брюнетка в брюках, кофточке, туфельках другого цвета,  носочках; игрушки: доктор Айболит, ослик.</w:t>
            </w:r>
          </w:p>
        </w:tc>
      </w:tr>
      <w:tr w:rsidR="001E7319" w:rsidTr="005F5C11">
        <w:tc>
          <w:tcPr>
            <w:tcW w:w="2269" w:type="dxa"/>
          </w:tcPr>
          <w:p w:rsidR="001E7319" w:rsidRPr="00D34D02" w:rsidRDefault="001E7319" w:rsidP="001E73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34D02">
              <w:rPr>
                <w:rFonts w:ascii="Times New Roman" w:hAnsi="Times New Roman" w:cs="Times New Roman"/>
                <w:b/>
                <w:u w:val="single"/>
              </w:rPr>
              <w:t>Занятие 6</w:t>
            </w:r>
          </w:p>
          <w:p w:rsidR="001E7319" w:rsidRDefault="001E7319" w:rsidP="001E7319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  <w:p w:rsidR="001E7319" w:rsidRPr="00182A1A" w:rsidRDefault="001E7319" w:rsidP="001E7319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A1A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Составление сюжетного рассказа по набору игрушек </w:t>
            </w:r>
            <w:r w:rsidRPr="00182A1A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совместно с воспитателем</w:t>
            </w:r>
          </w:p>
          <w:p w:rsidR="001E7319" w:rsidRPr="00D34D02" w:rsidRDefault="001E7319" w:rsidP="001E73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E7319" w:rsidRPr="00D34D02" w:rsidRDefault="001E7319" w:rsidP="001E7319">
            <w:pPr>
              <w:shd w:val="clear" w:color="auto" w:fill="FFFFFF"/>
              <w:spacing w:before="24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shd w:val="clear" w:color="auto" w:fill="FFFFFF"/>
              <w:spacing w:before="221" w:line="254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0"/>
                <w:szCs w:val="20"/>
              </w:rPr>
              <w:lastRenderedPageBreak/>
              <w:t xml:space="preserve">Связная речь. </w:t>
            </w:r>
            <w:r w:rsidRPr="000121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Учить детей пересказывать короткую сказку, выразительно передавать диалог персонажей.</w:t>
            </w:r>
          </w:p>
          <w:p w:rsidR="001E7319" w:rsidRPr="00012122" w:rsidRDefault="001E7319" w:rsidP="001E7319">
            <w:pPr>
              <w:shd w:val="clear" w:color="auto" w:fill="FFFFFF"/>
              <w:spacing w:line="254" w:lineRule="exact"/>
              <w:ind w:left="1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lastRenderedPageBreak/>
              <w:t xml:space="preserve">Словарь и грамматика: </w:t>
            </w:r>
            <w:r w:rsidRPr="0001212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учить пользоваться точными наименованиями для называния детенышей, употреблять форму повелительного наклонения глаголов.</w:t>
            </w:r>
          </w:p>
          <w:p w:rsidR="001E7319" w:rsidRPr="00012122" w:rsidRDefault="001E7319" w:rsidP="001E7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ind w:firstLine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Игрушки – собака, зайчиха, крокодил, щенки, зайчиха, крокодильчики, бегемоты ( по2 шт.); 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игрушечная лесенка с тремя ступеньками.</w:t>
            </w:r>
          </w:p>
        </w:tc>
      </w:tr>
      <w:tr w:rsidR="001E7319" w:rsidTr="005F5C11">
        <w:tc>
          <w:tcPr>
            <w:tcW w:w="2269" w:type="dxa"/>
          </w:tcPr>
          <w:p w:rsidR="001E7319" w:rsidRPr="0045161F" w:rsidRDefault="001E7319" w:rsidP="001E73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5161F">
              <w:rPr>
                <w:rFonts w:ascii="Times New Roman" w:hAnsi="Times New Roman" w:cs="Times New Roman"/>
                <w:b/>
                <w:u w:val="single"/>
              </w:rPr>
              <w:lastRenderedPageBreak/>
              <w:t>Занятие 7</w:t>
            </w:r>
          </w:p>
          <w:p w:rsidR="001E7319" w:rsidRPr="0045161F" w:rsidRDefault="001E7319" w:rsidP="001E7319">
            <w:pPr>
              <w:rPr>
                <w:rFonts w:ascii="Times New Roman" w:hAnsi="Times New Roman" w:cs="Times New Roman"/>
              </w:rPr>
            </w:pPr>
          </w:p>
          <w:p w:rsidR="001E7319" w:rsidRPr="0045161F" w:rsidRDefault="001E7319" w:rsidP="001E7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61F">
              <w:rPr>
                <w:rFonts w:ascii="Times New Roman" w:hAnsi="Times New Roman" w:cs="Times New Roman"/>
                <w:b/>
              </w:rPr>
              <w:t xml:space="preserve">Составление сюжетного рассказа </w:t>
            </w:r>
            <w:r>
              <w:rPr>
                <w:rFonts w:ascii="Times New Roman" w:hAnsi="Times New Roman" w:cs="Times New Roman"/>
                <w:b/>
              </w:rPr>
              <w:t>об игрушках – котенок, зайчонок</w:t>
            </w:r>
          </w:p>
          <w:p w:rsidR="001E7319" w:rsidRPr="0045161F" w:rsidRDefault="001E7319" w:rsidP="001E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spacing w:befor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с помощью воспитателя короткие рассказы;</w:t>
            </w:r>
          </w:p>
          <w:p w:rsidR="001E7319" w:rsidRPr="00012122" w:rsidRDefault="001E7319" w:rsidP="001E7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картинках;</w:t>
            </w:r>
          </w:p>
          <w:p w:rsidR="001E7319" w:rsidRPr="00012122" w:rsidRDefault="001E7319" w:rsidP="001E7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и закрепить правильное произношение (ы), учить правильно произносить ы в словах, четко и достаточно громко произносить </w:t>
            </w:r>
            <w:proofErr w:type="spellStart"/>
            <w:r w:rsidRPr="00012122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с этим звуком.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ind w:firstLine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>Игрушки – мышка, котенок, зайчонок, по 3-4 утенка, лягушонка; картинка-дом с трубой. Из трубы идет дым.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19" w:rsidTr="005F5C11">
        <w:tc>
          <w:tcPr>
            <w:tcW w:w="2269" w:type="dxa"/>
          </w:tcPr>
          <w:p w:rsidR="001E7319" w:rsidRPr="0045161F" w:rsidRDefault="001E7319" w:rsidP="001E73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5161F">
              <w:rPr>
                <w:rFonts w:ascii="Times New Roman" w:hAnsi="Times New Roman" w:cs="Times New Roman"/>
                <w:b/>
                <w:u w:val="single"/>
              </w:rPr>
              <w:t>Занятие 8</w:t>
            </w:r>
          </w:p>
          <w:p w:rsidR="001E7319" w:rsidRPr="0045161F" w:rsidRDefault="001E7319" w:rsidP="001E7319">
            <w:pPr>
              <w:rPr>
                <w:rFonts w:ascii="Times New Roman" w:hAnsi="Times New Roman" w:cs="Times New Roman"/>
              </w:rPr>
            </w:pPr>
          </w:p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игрушек – козлика, </w:t>
            </w:r>
          </w:p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</w:rPr>
              <w:t>ослика, парохода</w:t>
            </w:r>
          </w:p>
          <w:p w:rsidR="001E7319" w:rsidRPr="0045161F" w:rsidRDefault="001E7319" w:rsidP="001E731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 помощью взрослого корот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кий рассказ об игрушке;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показать образование формы повелительного наклонения глаголов: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скакать, ехать (поскачи, поезжай),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познакомить с антонимами;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закрепить правильное произноше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звуков, учить четко произносить их в словах и различать на слух; различать слова, близкие по звучанию; вслушиваться в речь воспитателя; развивать речевое дыхание (продолжительный выдох через рот).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>Материал: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игрушки (медвежонок, пароход, ослик, козлик, мишка); султанчики; горка, выполненная из строительного материала.</w:t>
            </w:r>
          </w:p>
        </w:tc>
      </w:tr>
      <w:tr w:rsidR="001E7319" w:rsidTr="005F5C11">
        <w:tc>
          <w:tcPr>
            <w:tcW w:w="2269" w:type="dxa"/>
          </w:tcPr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66ECC">
              <w:rPr>
                <w:rFonts w:ascii="Times New Roman" w:hAnsi="Times New Roman" w:cs="Times New Roman"/>
                <w:b/>
                <w:i/>
                <w:u w:val="single"/>
              </w:rPr>
              <w:t>Занятие 9</w:t>
            </w:r>
          </w:p>
          <w:p w:rsidR="001E7319" w:rsidRDefault="001E7319" w:rsidP="001E7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E7319" w:rsidRPr="00D66ECC" w:rsidRDefault="001E7319" w:rsidP="001E7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Пересказ сказки «Репка»</w:t>
            </w:r>
          </w:p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bookmark0"/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пересказу совместно со взрослым на примере сказки «Репка»;</w:t>
            </w:r>
            <w:bookmarkEnd w:id="0"/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bookmarkStart w:id="1" w:name="bookmark1"/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по смыслу называть качества предметов, закреплять и активном словаре названия детенышей животных;</w:t>
            </w:r>
            <w:bookmarkEnd w:id="1"/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bookmark2"/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звука [м], учить дифференцировать на слух близкие по звучанию слова, менять высочу голоса (произношение звукоподражаний на низких и высоких ногах), обратить внимание на наличие звука [м| в словах. </w:t>
            </w:r>
            <w:bookmarkEnd w:id="2"/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театр «Репка»; игрушки (кошка, коте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нок, мышка, медвежонок)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7319" w:rsidTr="005F5C11">
        <w:tc>
          <w:tcPr>
            <w:tcW w:w="2269" w:type="dxa"/>
          </w:tcPr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66ECC">
              <w:rPr>
                <w:rFonts w:ascii="Times New Roman" w:hAnsi="Times New Roman" w:cs="Times New Roman"/>
                <w:b/>
                <w:i/>
                <w:u w:val="single"/>
              </w:rPr>
              <w:t>Занятие 10</w:t>
            </w:r>
          </w:p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E7319" w:rsidRPr="004E56F8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 предметов одежды куклы Оли</w:t>
            </w: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вместе с нос питателем небольшой рассказ, отвечать на вопросы законченным предложением;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называть предметы одежды, действия, использовать прилагательные, обозначаю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softHyphen/>
              <w:t>щие цвет;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правильное произноше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звуков [п]—[п’]; учить отчетливо и достаточно громко произносить слова с этими звуками. Обратить внимание на наличие [п] в словах.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Кукла и одежда для нее (пальто, шапка, шарф, ва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режки, рейтузы, ботинки, кофта, платье); Петрушка; картинки — пальто, платье, пирамидка, поезд.</w:t>
            </w:r>
          </w:p>
        </w:tc>
      </w:tr>
      <w:tr w:rsidR="001E7319" w:rsidTr="005F5C11">
        <w:tc>
          <w:tcPr>
            <w:tcW w:w="2269" w:type="dxa"/>
          </w:tcPr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66ECC">
              <w:rPr>
                <w:rFonts w:ascii="Times New Roman" w:hAnsi="Times New Roman" w:cs="Times New Roman"/>
                <w:b/>
                <w:i/>
                <w:u w:val="single"/>
              </w:rPr>
              <w:t>Занятие 1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</w:p>
          <w:p w:rsidR="001E7319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E7319" w:rsidRPr="004E56F8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Составление описательного </w:t>
            </w: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рассказа об игрушках — мишке 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ышке</w:t>
            </w: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связная речь: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 помощью воспитателя короткий рассказ об игрушке;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образовывать форму повелительного наклонения глаголов </w:t>
            </w: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(поскачи, поезжай)',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зовать предлоги </w:t>
            </w: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в, на, под, около, перед',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[б]—[б’], учить различать на слух звучание музыкальных инструментов: барабана, бубна, балалайки.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грузовая автомашина, бубен, барабан, балалайка; мишка, </w:t>
            </w:r>
            <w:r w:rsidRPr="0001212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мышка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(персонажи занятия 8).</w:t>
            </w:r>
          </w:p>
        </w:tc>
      </w:tr>
      <w:tr w:rsidR="001E7319" w:rsidTr="005F5C11">
        <w:tc>
          <w:tcPr>
            <w:tcW w:w="2269" w:type="dxa"/>
          </w:tcPr>
          <w:p w:rsidR="001E7319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66ECC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Занятие 1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</w:p>
          <w:p w:rsidR="001E7319" w:rsidRPr="00D66ECC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E7319" w:rsidRPr="004E56F8" w:rsidRDefault="001E7319" w:rsidP="001E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</w:t>
            </w:r>
          </w:p>
          <w:p w:rsidR="001E7319" w:rsidRPr="004E56F8" w:rsidRDefault="001E7319" w:rsidP="001E731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описательного рассказа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 </w:t>
            </w:r>
            <w:r w:rsidRPr="004E5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игрушках — кошке, мишке, мышке</w:t>
            </w: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 помощью взрослого корот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кий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в речи названия известных им животных; учить использовать слова, обозначающие качества, действия.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правильное, отчетливое произношение звуков [м]—[м’], [п]—[п’], [б]—[б’] в словах и фразах; учить различению на слух звукоподражаний; учить выражать просьбу вежливо, регулировать силу голоса.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 — кошка, корова, коза, барабан, мышка, мишка, пирамидка, матрешка, паровоз, баран, лягушка, утята, зайчата, котята.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7319" w:rsidTr="005F5C11">
        <w:tc>
          <w:tcPr>
            <w:tcW w:w="2269" w:type="dxa"/>
          </w:tcPr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13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 картине </w:t>
            </w:r>
            <w:r w:rsidRPr="0029548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Катаемся на санках</w:t>
            </w:r>
            <w:r w:rsidRPr="00295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отвечать на вопросы по содержанию картинки; составлять рассказ вместе с воспитателем;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в активном словаре названия предметов одежды, качеств (величина, цвет); учить использовать слова с противоположным значением </w:t>
            </w:r>
            <w:r w:rsidRPr="0001212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(тепло — холодно, широкий — узкий)',</w:t>
            </w:r>
          </w:p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произношение звуков [т]—[т’], учить произносить звукосочетание </w:t>
            </w: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(топ-топ-топ) 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в различном темпе, с различной громкостью. 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>«Катаемся на санках; игрушки — большой медведь, медвежонок, барабан.</w:t>
            </w:r>
          </w:p>
        </w:tc>
      </w:tr>
      <w:tr w:rsidR="001E7319" w:rsidTr="005F5C11">
        <w:tc>
          <w:tcPr>
            <w:tcW w:w="2269" w:type="dxa"/>
          </w:tcPr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14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31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кукол 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Даши и Димы</w:t>
            </w:r>
          </w:p>
          <w:p w:rsidR="001E7319" w:rsidRPr="00295489" w:rsidRDefault="001E7319" w:rsidP="001E7319">
            <w:pPr>
              <w:rPr>
                <w:sz w:val="24"/>
                <w:szCs w:val="24"/>
              </w:rPr>
            </w:pP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связная речь: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рассказ по вопросам воспитателя;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словарь и грамматика: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правильно называть предметы, их качества, действия; сравнивать предметы по величине, используя прилагательные </w:t>
            </w:r>
            <w:r w:rsidRPr="00012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большой, маленький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согласовывать существительные с прилагательными и роде;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звуковая культура речи: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произношение звуков-</w:t>
            </w:r>
          </w:p>
          <w:p w:rsidR="001E7319" w:rsidRPr="00012122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[д)-[д’).</w:t>
            </w:r>
          </w:p>
        </w:tc>
        <w:tc>
          <w:tcPr>
            <w:tcW w:w="2216" w:type="dxa"/>
          </w:tcPr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012122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012122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122">
              <w:rPr>
                <w:rFonts w:ascii="Times New Roman" w:hAnsi="Times New Roman" w:cs="Times New Roman"/>
                <w:sz w:val="20"/>
                <w:szCs w:val="20"/>
              </w:rPr>
              <w:t>пары предметов: куклы (большая и маленькая), мячи (большой и маленький, разного цвета), два ведерка (разного раз</w:t>
            </w:r>
            <w:r w:rsidRPr="0001212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цвета); дудочка, колокольчик.</w:t>
            </w:r>
          </w:p>
        </w:tc>
      </w:tr>
      <w:tr w:rsidR="001E7319" w:rsidTr="005F5C11">
        <w:tc>
          <w:tcPr>
            <w:tcW w:w="2269" w:type="dxa"/>
          </w:tcPr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15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319" w:rsidRPr="00BA4D7D" w:rsidRDefault="001E7319" w:rsidP="001E7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Проведение игры «Что в мешке у Буратино»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употреблять в речи названия качеств предметов (величина, цвет); отвечать на вопросы воспитателя, составлять рассказ-</w:t>
            </w:r>
          </w:p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упражнять в образовании формировании родительного падежа множественного числа существительных, в согласовании существительных с прилагательными в роде, числе;</w:t>
            </w:r>
          </w:p>
          <w:p w:rsidR="001E7319" w:rsidRPr="00A25D7C" w:rsidRDefault="001E7319" w:rsidP="001E731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[н]—[н’].</w:t>
            </w:r>
          </w:p>
        </w:tc>
        <w:tc>
          <w:tcPr>
            <w:tcW w:w="2216" w:type="dxa"/>
          </w:tcPr>
          <w:p w:rsidR="001E7319" w:rsidRPr="00A25D7C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A25D7C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пары предметов: матрешки, пирамидки (большая и маленькая), ленточки (разного цвета и длины), лошадки, утята; Буратино, качалка-лошадь, мешочек.</w:t>
            </w:r>
          </w:p>
        </w:tc>
      </w:tr>
      <w:tr w:rsidR="001E7319" w:rsidTr="005F5C11">
        <w:tc>
          <w:tcPr>
            <w:tcW w:w="2269" w:type="dxa"/>
          </w:tcPr>
          <w:p w:rsidR="001E7319" w:rsidRPr="00182A1A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A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16</w:t>
            </w:r>
          </w:p>
          <w:p w:rsidR="001E7319" w:rsidRDefault="001E7319" w:rsidP="001E7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E7319" w:rsidRDefault="001E7319" w:rsidP="001E7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E7319" w:rsidRPr="00BA4D7D" w:rsidRDefault="001E7319" w:rsidP="001E7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Составление описательного рассказа 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</w:t>
            </w:r>
            <w:r w:rsidRPr="00BA4D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ивотных по картинкам</w:t>
            </w:r>
          </w:p>
          <w:p w:rsidR="001E7319" w:rsidRPr="00295489" w:rsidRDefault="001E7319" w:rsidP="001E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по картинке составлять с помощью вос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питателя рассказ из двух-трех предложений;</w:t>
            </w:r>
          </w:p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в речи названия знакомых животных, игрушек, их качеств (цвет, величина, детали);</w:t>
            </w:r>
          </w:p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[т]—[т’], [д]—[д’], [н]—[н’]; учить говорить с разной силой голоса; обратить внимание детей на </w:t>
            </w: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вопросительную 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интонацию.</w:t>
            </w:r>
          </w:p>
          <w:p w:rsidR="001E7319" w:rsidRPr="00A25D7C" w:rsidRDefault="001E7319" w:rsidP="001E731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16" w:type="dxa"/>
          </w:tcPr>
          <w:p w:rsidR="001E7319" w:rsidRPr="00A25D7C" w:rsidRDefault="001E7319" w:rsidP="001E7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1E7319" w:rsidRPr="00A25D7C" w:rsidRDefault="001E7319" w:rsidP="001E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E7319" w:rsidRPr="00A25D7C" w:rsidRDefault="001E7319" w:rsidP="001E7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барабан, дудочка, колокольчик, кукла, разборный до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мик; картинки (примерный набор): петух, баран, лошадь, свинья, </w:t>
            </w:r>
            <w:proofErr w:type="spellStart"/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угка</w:t>
            </w:r>
            <w:proofErr w:type="spellEnd"/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утята, лягушонок, цыпленок, ведро, матрешка, лопатка.</w:t>
            </w:r>
          </w:p>
        </w:tc>
      </w:tr>
      <w:tr w:rsidR="005F5C11" w:rsidTr="005F5C11">
        <w:tc>
          <w:tcPr>
            <w:tcW w:w="2269" w:type="dxa"/>
          </w:tcPr>
          <w:p w:rsidR="005F5C11" w:rsidRPr="003F25A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17</w:t>
            </w:r>
          </w:p>
          <w:p w:rsidR="005F5C11" w:rsidRPr="003F25A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4D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Пересказ сказки </w:t>
            </w:r>
          </w:p>
          <w:p w:rsidR="005F5C11" w:rsidRPr="00BA4D7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 Чуковского «Цыпленок»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отвечать на вопросы воспитателя; воспроизводить содержание сказки «Цыпленок» К. Чуковского по вопросам;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произношение [к]—[к’]; учить отчетливо и внятно произносить слова и фразы с этими звуками.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 — курица, цыплята, петух, черный кот; фланелеграф с фигурками персонажей сказки.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Pr="003F25A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A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</w:t>
            </w:r>
          </w:p>
          <w:p w:rsidR="005F5C11" w:rsidRPr="003F25A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Pr="00BA4D7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 рассказа по картине «Троллейбус и игрушки»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рассказ по картине </w:t>
            </w:r>
            <w:r w:rsidRPr="00A25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(«Трол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лейбус и игрушки»), ориентируясь на образец, предложенный воспитателем;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называть предметы, изображенные на картине, давать описания игрушек, Называя их цвет;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[г]—[г’].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«Троллейбус и игрушки» [9, рис. 5]; кар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тинки — гусь, голуби.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Pr="003F25A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A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Pr="00DB1E5C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E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 описательного рассказа об игрушках</w:t>
            </w:r>
            <w:r w:rsidRPr="00DB1E5C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B1E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пароходе, лисе, петухе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совместно с воспитателем рассказ об игрушках;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активизировать употребление прилагательных; закреплять умение образовывать формы родительного падежа единственного и множественного числа имен существительных;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[х], обращать внимание на наличие этого звука в словах.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игрушки — петух, лиса, пароход; пары предметов, разных по величине и цвету: пирамидки, ленточки, матрешки, флажки, </w:t>
            </w:r>
            <w:r w:rsidRPr="00A25D7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грибки,</w:t>
            </w: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 кубики.</w:t>
            </w: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0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5F5C11" w:rsidRPr="00F906C2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496CE8" w:rsidRDefault="005F5C11" w:rsidP="005F5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6C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Проведение игры</w:t>
            </w:r>
          </w:p>
          <w:p w:rsidR="005F5C11" w:rsidRPr="00D52B8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«У Кати день рождения»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 помощью взрослого описательный рассказ об игрушках;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пользоваться словами, обозначающими качества, действия, промежуточные признаки; обратить внимание на слова, близкие и противоположные по смыслу;</w:t>
            </w:r>
          </w:p>
          <w:p w:rsidR="005F5C11" w:rsidRPr="00A25D7C" w:rsidRDefault="005F5C11" w:rsidP="005F5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[к], [г], [х] ([к’], [г’], [х’]); учить произносить слова громко и тихо, быстро и медленно.</w:t>
            </w:r>
          </w:p>
          <w:p w:rsidR="005F5C11" w:rsidRPr="00A25D7C" w:rsidRDefault="005F5C11" w:rsidP="005F5C11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>картинки (примерный набор): курица, петух, голубь, кишка, коза, корова, гусенок, козленок, котенок, кукушка; игрушки для игры в магазин.</w:t>
            </w: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21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52B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 описательного рассказа об игрушках</w:t>
            </w:r>
            <w:r w:rsidRPr="00D52B88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52B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лисенке, медве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</w:t>
            </w:r>
            <w:r w:rsidRPr="00D52B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онке</w:t>
            </w:r>
          </w:p>
          <w:p w:rsidR="005F5C11" w:rsidRPr="00D52B8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по вопросам составлять описание игрушки; объединять с помощью воспитателя все ответы в короткий рассказ;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активизировать в речи прилагательные, обозначающие свойства и качества предметов; учить сравнивать разных животных, выделяя противоположные признаки;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закрепить правильное произношение слов со звуком [и], йотированными буквами: </w:t>
            </w: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я, е, ё, ю.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 — медвежонок, лисенок (разного размера); картинки — змея, еж, елка, муравей.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22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D52B8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2B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Составление сюжетного рассказа по набору игрушек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рассказ с помощью воспитателя;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называть предметы одежды, отдельные качества предметов;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[ф]—[ф’], учить плавно, протяжно, на одном выдохе произносить этот звук.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куклы — девочка (на ней фартук, теплая кофта, платье, </w:t>
            </w:r>
            <w:r w:rsidRPr="00A25D7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туфли),</w:t>
            </w: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 мальчик; игрушки: собака, два флажка (разного цвета и </w:t>
            </w:r>
            <w:r w:rsidRPr="00A25D7C">
              <w:rPr>
                <w:rFonts w:ascii="Times New Roman" w:hAnsi="Times New Roman" w:cs="Times New Roman"/>
                <w:bCs/>
                <w:sz w:val="20"/>
                <w:szCs w:val="20"/>
              </w:rPr>
              <w:t>раз</w:t>
            </w: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>мера), две конфеты (большая и маленькая), кукольный шкаф.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Pr="0022759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5F5C11" w:rsidRPr="0014622D" w:rsidRDefault="005F5C11" w:rsidP="005F5C11">
            <w:pPr>
              <w:jc w:val="center"/>
              <w:rPr>
                <w:b/>
                <w:sz w:val="24"/>
                <w:szCs w:val="24"/>
              </w:rPr>
            </w:pPr>
          </w:p>
          <w:p w:rsidR="005F5C11" w:rsidRPr="003C7DA1" w:rsidRDefault="005F5C11" w:rsidP="005F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DA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Описание овощей и фруктов</w:t>
            </w:r>
          </w:p>
          <w:p w:rsidR="005F5C11" w:rsidRPr="0014622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Pr="0014622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описание предмета;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словарь и грамматика: 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упражнять в согласовании существительных, 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прилагательных, местоимений и роде, числе; активизировать в речи прилагательные (в том числе антонимы);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[в]—[в’]; учить произносить этот звук длительно, на одном выдохе.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игрушечный зайчонок, морковь, огурец, яблоко, помидор, мешочек.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Pr="0022759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Pr="003C7DA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Составление сюжетного рассказа о куклах Фае и Феде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рассказ совместно с воспитателем и самостоятельно;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использовать в речи слова с противоположным значением, согласовывать прилагательны с существительными в роде;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[ф]—[ф’], [в]—[в’], учить слышать эти звуки словах, выделять их голосом; регулировать силу голоса (громкость речи).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куклы — девочка, мальчик; собаки, флажки, конфеты по 2 шт.</w:t>
            </w:r>
          </w:p>
          <w:p w:rsidR="005F5C11" w:rsidRPr="00A25D7C" w:rsidRDefault="005F5C11" w:rsidP="005F5C11">
            <w:pPr>
              <w:ind w:firstLine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227598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D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Пересказ сказки «Козлята и волк»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пересказывать вместе с воспитателем сказку «Козлята и волк»;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приучать отчетливо и правильно про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износить звук [с], изолированный и в словах.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>настольный театр к сказке «Козлята и волк»; кар</w:t>
            </w:r>
            <w:r w:rsidRPr="00A25D7C">
              <w:rPr>
                <w:rFonts w:ascii="Times New Roman" w:hAnsi="Times New Roman" w:cs="Times New Roman"/>
                <w:sz w:val="20"/>
                <w:szCs w:val="20"/>
              </w:rPr>
              <w:softHyphen/>
              <w:t>тинка, на которой изображены осы.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3C7DA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D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 предметов посуды</w:t>
            </w:r>
          </w:p>
          <w:p w:rsidR="005F5C11" w:rsidRPr="003C7DA1" w:rsidRDefault="005F5C11" w:rsidP="005F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совместно со взрослым к</w:t>
            </w:r>
            <w:r w:rsidRPr="00A25D7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роткий рассказ;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называть отдельные предметы посуды, формировать представление об функции; знакомить с производными словами </w:t>
            </w: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(сахар — сахарница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т.п.);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звука [с], учить определять на слух наличие и отсутствие данного звука в словах.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две чашки с блюдцами, чайные ложки, мелкие тарелки, сахарница, чайник, </w:t>
            </w:r>
            <w:proofErr w:type="spellStart"/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салфетница</w:t>
            </w:r>
            <w:proofErr w:type="spellEnd"/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салфетками, конфетница, две большие куклы (мальчик и девочка); картинки — стул, стол, валенки, пальто.</w:t>
            </w: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7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D45FC9" w:rsidRDefault="005F5C11" w:rsidP="005F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Называние предметов мебели.</w:t>
            </w:r>
          </w:p>
          <w:p w:rsidR="005F5C11" w:rsidRPr="00D45FC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Употребление пространственных предлогов</w:t>
            </w:r>
            <w:r>
              <w:rPr>
                <w:rFonts w:ascii="Bookman Old Style" w:eastAsia="Times New Roman" w:hAnsi="Bookman Old Style" w:cs="Bookman Old Style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вместе с воспитателем короткий рассказ;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называть отдельные предметы мебели; упражнять в понимании и употреблении пространственных предлогов </w:t>
            </w: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в, на, за, около',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правильному употреблению формы родительного падежа существительных </w:t>
            </w: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(ручки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ручек, ножки — ножек)',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[с]—[с’], учить четко произносить слова и фразы с различной громкостью.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кукольная мебель — стол, стул, шкаф, кровать; иг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рушки — кукла, утята, котята, зайчата.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5C11" w:rsidTr="005F5C11">
        <w:tc>
          <w:tcPr>
            <w:tcW w:w="2269" w:type="dxa"/>
          </w:tcPr>
          <w:p w:rsidR="005F5C11" w:rsidRPr="001B27CF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27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5F5C11" w:rsidRPr="00A87F04" w:rsidRDefault="005F5C11" w:rsidP="005F5C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C11" w:rsidRPr="00E04BA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на тему из личного опыта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совместно с воспитателем короткий рассказ (два-три предложения) на тему из личного опыта детей;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активизировать в речи прилагательные и глаголы;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[с]—[с’], учить слышать и выделять звук [с] в словах, произносить фразы с различной громкостью.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 — собака, кошка, медведь; картинки — самолет, лиса, дом, елочки.</w:t>
            </w:r>
          </w:p>
        </w:tc>
      </w:tr>
      <w:tr w:rsidR="005F5C11" w:rsidTr="005F5C11">
        <w:tc>
          <w:tcPr>
            <w:tcW w:w="2269" w:type="dxa"/>
          </w:tcPr>
          <w:p w:rsidR="005F5C11" w:rsidRPr="009C0553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:rsidR="005F5C11" w:rsidRPr="00E04BAD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Default="005F5C11" w:rsidP="005F5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45F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Составление рассказа по картине </w:t>
            </w:r>
          </w:p>
          <w:p w:rsidR="005F5C11" w:rsidRPr="00102B8A" w:rsidRDefault="005F5C11" w:rsidP="005F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F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«Кошка с котятами»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святая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отвечать на вопросы воспитателя, опи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 нить предмет; составлять с помощью воспитателя неболь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шой рассказ по картине;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активизировать в речи прилагательные и глаголы;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воспитывать умение правильно и 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>отчетливо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произносить звук [з] в словах и предложениях. 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«Кошка с котятами» [10, рис. 1].</w:t>
            </w: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  <w:p w:rsidR="005F5C11" w:rsidRDefault="005F5C11" w:rsidP="005F5C1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</w:rPr>
            </w:pPr>
          </w:p>
          <w:p w:rsidR="005F5C11" w:rsidRPr="00102B8A" w:rsidRDefault="005F5C11" w:rsidP="005F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F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Составление рассказа по картине «Куры»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святая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совместно с воспитателем короткий рассказ по картине;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правильно называть изображенное на картине, обогащать их речь прилагательными, глаголами;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[з]—[з’].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 «Куры» [10, рис. 2]; игрушки — кукла, заяц.</w:t>
            </w:r>
          </w:p>
        </w:tc>
      </w:tr>
      <w:tr w:rsidR="005F5C11" w:rsidTr="005F5C11">
        <w:tc>
          <w:tcPr>
            <w:tcW w:w="2269" w:type="dxa"/>
          </w:tcPr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</w:p>
          <w:p w:rsidR="005F5C11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5C11" w:rsidRPr="009C0553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A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Составление описательного рассказа о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</w:t>
            </w:r>
            <w:r w:rsidRPr="00182A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ивотных по картинкам</w:t>
            </w: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короткие рассказы по картинке;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закрепить умение образовывать формы единственного и множественного числа существительных — названий детенышей;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отчетливо произносить звуки [з]—[з’], выделять эти звуки из слов.</w:t>
            </w:r>
          </w:p>
        </w:tc>
        <w:tc>
          <w:tcPr>
            <w:tcW w:w="2216" w:type="dxa"/>
          </w:tcPr>
          <w:p w:rsidR="005F5C11" w:rsidRPr="00A25D7C" w:rsidRDefault="005F5C11" w:rsidP="005F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картинки комара, животных и их детенышей: кош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ка, котенок, собака, щенок и др. </w:t>
            </w: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(Картинки лежат в конверте.)</w:t>
            </w:r>
          </w:p>
        </w:tc>
      </w:tr>
      <w:tr w:rsidR="005F5C11" w:rsidTr="005F5C11">
        <w:tc>
          <w:tcPr>
            <w:tcW w:w="2269" w:type="dxa"/>
          </w:tcPr>
          <w:p w:rsidR="005F5C11" w:rsidRPr="009B447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3" w:name="_GoBack" w:colFirst="0" w:colLast="3"/>
            <w:r w:rsidRPr="009B44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B44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5F5C11" w:rsidRPr="009B447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11" w:rsidRPr="00182A1A" w:rsidRDefault="005F5C11" w:rsidP="005F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Составление описания по предметной картине</w:t>
            </w:r>
          </w:p>
          <w:p w:rsidR="005F5C11" w:rsidRPr="009B4479" w:rsidRDefault="005F5C11" w:rsidP="005F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связная речь: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составлять короткие рассказы по картинке;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словарь и грамматика: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четко и ясно произносить щук |ц|, выделять этот звук на слух; </w:t>
            </w:r>
            <w:r w:rsidRPr="00A25D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звуковая культура речи:</w:t>
            </w: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правильное произношение звуков [с]—[з]; учить регулировать темп речи.</w:t>
            </w:r>
          </w:p>
          <w:p w:rsidR="005F5C11" w:rsidRPr="00A25D7C" w:rsidRDefault="005F5C11" w:rsidP="005F5C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5F5C11" w:rsidRPr="00A25D7C" w:rsidRDefault="005F5C11" w:rsidP="005F5C11">
            <w:pPr>
              <w:rPr>
                <w:sz w:val="20"/>
                <w:szCs w:val="20"/>
              </w:rPr>
            </w:pPr>
            <w:r w:rsidRPr="00A25D7C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«Развитие речи детей 3-5лет» М.: ТЦ Сфера, </w:t>
            </w:r>
          </w:p>
          <w:p w:rsidR="005F5C11" w:rsidRPr="00A25D7C" w:rsidRDefault="005F5C11" w:rsidP="005F5C11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F5C11" w:rsidRPr="00A25D7C" w:rsidRDefault="005F5C11" w:rsidP="005F5C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Петрушка; индивидуальные картинки с изображениями животных, в названиях которых есть звуки [с], [з], [ц] (курица, собака, слон, заяц, коза, козленок и т.п.); набор картинок яйцо. листы, кольцо, пуговицы, мыло, лопата, лейка.</w:t>
            </w:r>
          </w:p>
        </w:tc>
      </w:tr>
      <w:bookmarkEnd w:id="3"/>
    </w:tbl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p w:rsidR="008E2FE5" w:rsidRPr="008E2FE5" w:rsidRDefault="008E2FE5"/>
    <w:sectPr w:rsidR="008E2FE5" w:rsidRPr="008E2FE5" w:rsidSect="001E731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5"/>
    <w:rsid w:val="001E7319"/>
    <w:rsid w:val="005F5C11"/>
    <w:rsid w:val="008E2FE5"/>
    <w:rsid w:val="00E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63FB"/>
  <w15:chartTrackingRefBased/>
  <w15:docId w15:val="{48C547F8-C300-488A-815A-6CB84521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F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OYurkova</dc:creator>
  <cp:keywords/>
  <dc:description/>
  <cp:lastModifiedBy>OYurkova</cp:lastModifiedBy>
  <cp:revision>1</cp:revision>
  <dcterms:created xsi:type="dcterms:W3CDTF">2018-09-15T15:39:00Z</dcterms:created>
  <dcterms:modified xsi:type="dcterms:W3CDTF">2018-09-15T16:30:00Z</dcterms:modified>
</cp:coreProperties>
</file>